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4B78" w14:textId="77777777" w:rsidR="00810EB1" w:rsidRPr="00546559" w:rsidRDefault="00810EB1" w:rsidP="00810EB1">
      <w:pPr>
        <w:shd w:val="clear" w:color="auto" w:fill="FFFFFF"/>
        <w:spacing w:after="1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Deel 1: </w:t>
      </w:r>
    </w:p>
    <w:p w14:paraId="0F7CFDE2" w14:textId="77777777" w:rsidR="00810EB1" w:rsidRPr="00546559" w:rsidRDefault="00810EB1" w:rsidP="00810E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</w:t>
      </w:r>
      <w:r w:rsidRPr="00546559">
        <w:rPr>
          <w:rFonts w:ascii="Arial" w:eastAsia="Times New Roman" w:hAnsi="Arial" w:cs="Arial"/>
          <w:color w:val="000000" w:themeColor="text1"/>
        </w:rPr>
        <w:t>-</w:t>
      </w:r>
      <w:proofErr w:type="spellStart"/>
      <w:r w:rsidRPr="00546559">
        <w:rPr>
          <w:rFonts w:ascii="Arial" w:eastAsia="Times New Roman" w:hAnsi="Arial" w:cs="Arial"/>
          <w:color w:val="000000" w:themeColor="text1"/>
        </w:rPr>
        <w:t>learning</w:t>
      </w:r>
      <w:proofErr w:type="spellEnd"/>
      <w:r w:rsidRPr="00546559">
        <w:rPr>
          <w:rFonts w:ascii="Arial" w:eastAsia="Times New Roman" w:hAnsi="Arial" w:cs="Arial"/>
          <w:color w:val="000000" w:themeColor="text1"/>
        </w:rPr>
        <w:t xml:space="preserve"> (2 uur voorbereiding)</w:t>
      </w:r>
    </w:p>
    <w:p w14:paraId="49247EEC" w14:textId="77777777" w:rsidR="00810EB1" w:rsidRPr="00546559" w:rsidRDefault="00810EB1" w:rsidP="00810E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Digitale syllabus (</w:t>
      </w:r>
      <w:r w:rsidRPr="00546559">
        <w:rPr>
          <w:rFonts w:ascii="Arial" w:eastAsia="Times New Roman" w:hAnsi="Arial" w:cs="Arial"/>
          <w:color w:val="000000" w:themeColor="text1"/>
        </w:rPr>
        <w:t>2 uur studietijd)</w:t>
      </w:r>
    </w:p>
    <w:p w14:paraId="182609F0" w14:textId="77777777" w:rsidR="00810EB1" w:rsidRDefault="00810EB1" w:rsidP="00810E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Zoom training (2,5 uur)</w:t>
      </w:r>
    </w:p>
    <w:p w14:paraId="06580CBD" w14:textId="77777777" w:rsidR="00810EB1" w:rsidRDefault="00810EB1" w:rsidP="00810EB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Deel 2: </w:t>
      </w:r>
    </w:p>
    <w:p w14:paraId="7AED6C3F" w14:textId="77777777" w:rsidR="00810EB1" w:rsidRPr="00C260E9" w:rsidRDefault="00810EB1" w:rsidP="00810EB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Fysiek training met verloskundige, lotus en kraamverzorgende (1 uur)</w:t>
      </w:r>
    </w:p>
    <w:p w14:paraId="119F1FE4" w14:textId="77777777" w:rsidR="00810EB1" w:rsidRDefault="00810EB1" w:rsidP="00245DE7">
      <w:pPr>
        <w:rPr>
          <w:rFonts w:ascii="Arial" w:hAnsi="Arial" w:cs="Arial"/>
          <w:b/>
        </w:rPr>
      </w:pPr>
    </w:p>
    <w:p w14:paraId="6124BC29" w14:textId="77777777" w:rsidR="00810EB1" w:rsidRDefault="00810EB1" w:rsidP="00245DE7">
      <w:pPr>
        <w:rPr>
          <w:rFonts w:ascii="Arial" w:hAnsi="Arial" w:cs="Arial"/>
          <w:b/>
        </w:rPr>
      </w:pPr>
    </w:p>
    <w:p w14:paraId="7665049A" w14:textId="209722F4" w:rsidR="003800D5" w:rsidRPr="007E3E89" w:rsidRDefault="00546559" w:rsidP="00245DE7">
      <w:pPr>
        <w:rPr>
          <w:rFonts w:ascii="Arial" w:hAnsi="Arial" w:cs="Arial"/>
          <w:b/>
        </w:rPr>
      </w:pPr>
      <w:r w:rsidRPr="007E3E89">
        <w:rPr>
          <w:rFonts w:ascii="Arial" w:hAnsi="Arial" w:cs="Arial"/>
          <w:b/>
        </w:rPr>
        <w:t>Programma</w:t>
      </w:r>
      <w:r w:rsidR="00C260E9" w:rsidRPr="007E3E89">
        <w:rPr>
          <w:rFonts w:ascii="Arial" w:hAnsi="Arial" w:cs="Arial"/>
          <w:b/>
        </w:rPr>
        <w:t xml:space="preserve"> Zoom</w:t>
      </w:r>
    </w:p>
    <w:p w14:paraId="1097738D" w14:textId="77777777" w:rsidR="00245DE7" w:rsidRPr="007E3E89" w:rsidRDefault="00245DE7" w:rsidP="00245DE7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B4D4E" w14:paraId="33FABD04" w14:textId="77777777" w:rsidTr="007B4D4E">
        <w:tc>
          <w:tcPr>
            <w:tcW w:w="4528" w:type="dxa"/>
          </w:tcPr>
          <w:p w14:paraId="757ACC7A" w14:textId="3CC9667A" w:rsidR="007B4D4E" w:rsidRDefault="007B4D4E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Kennismaken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leerdoelen</w:t>
            </w:r>
            <w:proofErr w:type="spellEnd"/>
          </w:p>
        </w:tc>
        <w:tc>
          <w:tcPr>
            <w:tcW w:w="4528" w:type="dxa"/>
          </w:tcPr>
          <w:p w14:paraId="03036307" w14:textId="68C3FD81" w:rsidR="007B4D4E" w:rsidRDefault="00995A89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min</w:t>
            </w:r>
          </w:p>
        </w:tc>
      </w:tr>
      <w:tr w:rsidR="007B4D4E" w14:paraId="59793F37" w14:textId="77777777" w:rsidTr="007B4D4E">
        <w:tc>
          <w:tcPr>
            <w:tcW w:w="4528" w:type="dxa"/>
          </w:tcPr>
          <w:p w14:paraId="35320225" w14:textId="099B8190" w:rsidR="007B4D4E" w:rsidRPr="007E3E89" w:rsidRDefault="007B4D4E" w:rsidP="003800D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E3E89">
              <w:rPr>
                <w:rFonts w:ascii="Arial" w:hAnsi="Arial" w:cs="Arial"/>
              </w:rPr>
              <w:t>HOT ABC, communicatie en 10 voor 10.</w:t>
            </w:r>
          </w:p>
        </w:tc>
        <w:tc>
          <w:tcPr>
            <w:tcW w:w="4528" w:type="dxa"/>
          </w:tcPr>
          <w:p w14:paraId="5A891F0E" w14:textId="6207300C" w:rsidR="007B4D4E" w:rsidRDefault="00995A89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min</w:t>
            </w:r>
          </w:p>
        </w:tc>
      </w:tr>
      <w:tr w:rsidR="007B4D4E" w14:paraId="6EFA4A5F" w14:textId="77777777" w:rsidTr="007B4D4E">
        <w:tc>
          <w:tcPr>
            <w:tcW w:w="4528" w:type="dxa"/>
          </w:tcPr>
          <w:p w14:paraId="1B7B06BC" w14:textId="7A6795AC" w:rsidR="007B4D4E" w:rsidRDefault="007B4D4E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ISBARR </w:t>
            </w:r>
            <w:proofErr w:type="spellStart"/>
            <w:r>
              <w:rPr>
                <w:rFonts w:ascii="Arial" w:hAnsi="Arial" w:cs="Arial"/>
                <w:lang w:val="en-US"/>
              </w:rPr>
              <w:t>uitleg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oefenen</w:t>
            </w:r>
            <w:proofErr w:type="spellEnd"/>
          </w:p>
        </w:tc>
        <w:tc>
          <w:tcPr>
            <w:tcW w:w="4528" w:type="dxa"/>
          </w:tcPr>
          <w:p w14:paraId="59BE2766" w14:textId="7BC0FB3D" w:rsidR="007B4D4E" w:rsidRDefault="00995A89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min</w:t>
            </w:r>
          </w:p>
        </w:tc>
      </w:tr>
      <w:tr w:rsidR="007B4D4E" w14:paraId="62AACF69" w14:textId="77777777" w:rsidTr="007B4D4E">
        <w:tc>
          <w:tcPr>
            <w:tcW w:w="4528" w:type="dxa"/>
          </w:tcPr>
          <w:p w14:paraId="130401F2" w14:textId="36761254" w:rsidR="007B4D4E" w:rsidRDefault="007B4D4E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Pauze</w:t>
            </w:r>
            <w:proofErr w:type="spellEnd"/>
          </w:p>
        </w:tc>
        <w:tc>
          <w:tcPr>
            <w:tcW w:w="4528" w:type="dxa"/>
          </w:tcPr>
          <w:p w14:paraId="1BCB55E4" w14:textId="6C46DE57" w:rsidR="007B4D4E" w:rsidRDefault="00995A89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min</w:t>
            </w:r>
          </w:p>
        </w:tc>
      </w:tr>
      <w:tr w:rsidR="007B4D4E" w14:paraId="435943B8" w14:textId="77777777" w:rsidTr="007B4D4E">
        <w:tc>
          <w:tcPr>
            <w:tcW w:w="4528" w:type="dxa"/>
          </w:tcPr>
          <w:p w14:paraId="4DE3E934" w14:textId="54E45669" w:rsidR="007B4D4E" w:rsidRPr="00B9652C" w:rsidRDefault="007B4D4E" w:rsidP="00B965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E3E89">
              <w:rPr>
                <w:rFonts w:ascii="Arial" w:hAnsi="Arial" w:cs="Arial"/>
              </w:rPr>
              <w:t>Uitleg acute situaties</w:t>
            </w:r>
          </w:p>
        </w:tc>
        <w:tc>
          <w:tcPr>
            <w:tcW w:w="4528" w:type="dxa"/>
          </w:tcPr>
          <w:p w14:paraId="3B76459C" w14:textId="74B7C7A5" w:rsidR="007B4D4E" w:rsidRDefault="00995A89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 min</w:t>
            </w:r>
          </w:p>
        </w:tc>
      </w:tr>
      <w:tr w:rsidR="007B4D4E" w14:paraId="73E27811" w14:textId="77777777" w:rsidTr="007B4D4E">
        <w:tc>
          <w:tcPr>
            <w:tcW w:w="4528" w:type="dxa"/>
          </w:tcPr>
          <w:p w14:paraId="5287BFB6" w14:textId="56D3EF42" w:rsidR="007B4D4E" w:rsidRDefault="007B4D4E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Kennisquiz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CD2891A" w14:textId="3E6134FA" w:rsidR="007B4D4E" w:rsidRDefault="00995A89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min</w:t>
            </w:r>
          </w:p>
        </w:tc>
      </w:tr>
      <w:tr w:rsidR="007B4D4E" w14:paraId="09B82E27" w14:textId="77777777" w:rsidTr="007B4D4E">
        <w:tc>
          <w:tcPr>
            <w:tcW w:w="4528" w:type="dxa"/>
          </w:tcPr>
          <w:p w14:paraId="157AE54F" w14:textId="79CF56FF" w:rsidR="007B4D4E" w:rsidRPr="007E3E89" w:rsidRDefault="007B4D4E" w:rsidP="003800D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E3E89">
              <w:rPr>
                <w:rFonts w:ascii="Arial" w:hAnsi="Arial" w:cs="Arial"/>
              </w:rPr>
              <w:t>Vragen beantwoorden, leerdoelen checken en afsluiten</w:t>
            </w:r>
          </w:p>
        </w:tc>
        <w:tc>
          <w:tcPr>
            <w:tcW w:w="4528" w:type="dxa"/>
          </w:tcPr>
          <w:p w14:paraId="26BBB269" w14:textId="527D908D" w:rsidR="007B4D4E" w:rsidRDefault="00995A89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min</w:t>
            </w:r>
          </w:p>
        </w:tc>
      </w:tr>
    </w:tbl>
    <w:p w14:paraId="78675057" w14:textId="5078481F" w:rsidR="007B4D4E" w:rsidRDefault="007B4D4E" w:rsidP="003800D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Programma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fysieke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bijeenkomst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B4D4E" w14:paraId="2F9D7179" w14:textId="77777777" w:rsidTr="007B4D4E">
        <w:tc>
          <w:tcPr>
            <w:tcW w:w="4528" w:type="dxa"/>
          </w:tcPr>
          <w:p w14:paraId="4103008A" w14:textId="2CE05E2B" w:rsidR="007B4D4E" w:rsidRPr="00245DE7" w:rsidRDefault="00245DE7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Oefenen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reanimatie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natte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neonaat</w:t>
            </w:r>
            <w:proofErr w:type="spellEnd"/>
          </w:p>
        </w:tc>
        <w:tc>
          <w:tcPr>
            <w:tcW w:w="4528" w:type="dxa"/>
          </w:tcPr>
          <w:p w14:paraId="2B3872EB" w14:textId="36896F10" w:rsidR="007B4D4E" w:rsidRPr="00245DE7" w:rsidRDefault="00245DE7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245DE7">
              <w:rPr>
                <w:rFonts w:ascii="Arial" w:hAnsi="Arial" w:cs="Arial"/>
                <w:lang w:val="en-US"/>
              </w:rPr>
              <w:t>15 min</w:t>
            </w:r>
          </w:p>
        </w:tc>
      </w:tr>
      <w:tr w:rsidR="007B4D4E" w14:paraId="3544194C" w14:textId="77777777" w:rsidTr="007B4D4E">
        <w:tc>
          <w:tcPr>
            <w:tcW w:w="4528" w:type="dxa"/>
          </w:tcPr>
          <w:p w14:paraId="4616E91A" w14:textId="517691AD" w:rsidR="007B4D4E" w:rsidRPr="00245DE7" w:rsidRDefault="00245DE7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Casus </w:t>
            </w:r>
            <w:proofErr w:type="spellStart"/>
            <w:r>
              <w:rPr>
                <w:rFonts w:ascii="Arial" w:hAnsi="Arial" w:cs="Arial"/>
                <w:lang w:val="en-US"/>
              </w:rPr>
              <w:t>uitgekozen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door </w:t>
            </w:r>
            <w:proofErr w:type="spellStart"/>
            <w:r>
              <w:rPr>
                <w:rFonts w:ascii="Arial" w:hAnsi="Arial" w:cs="Arial"/>
                <w:lang w:val="en-US"/>
              </w:rPr>
              <w:t>verloskundige</w:t>
            </w:r>
            <w:proofErr w:type="spellEnd"/>
          </w:p>
        </w:tc>
        <w:tc>
          <w:tcPr>
            <w:tcW w:w="4528" w:type="dxa"/>
          </w:tcPr>
          <w:p w14:paraId="77F9627C" w14:textId="4CBF8405" w:rsidR="007B4D4E" w:rsidRPr="00245DE7" w:rsidRDefault="00245DE7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min</w:t>
            </w:r>
          </w:p>
        </w:tc>
      </w:tr>
      <w:tr w:rsidR="007B4D4E" w14:paraId="2D613039" w14:textId="77777777" w:rsidTr="007B4D4E">
        <w:tc>
          <w:tcPr>
            <w:tcW w:w="4528" w:type="dxa"/>
          </w:tcPr>
          <w:p w14:paraId="108B41F8" w14:textId="777FE990" w:rsidR="00245DE7" w:rsidRPr="007E3E89" w:rsidRDefault="00245DE7" w:rsidP="003800D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E3E89">
              <w:rPr>
                <w:rFonts w:ascii="Arial" w:hAnsi="Arial" w:cs="Arial"/>
              </w:rPr>
              <w:t xml:space="preserve">Casus uitgekozen door kraamverzorgende naar aanleiding van leervraag: “welke situatie ben je nog onzeker over of wil je graag nog oefenen?” </w:t>
            </w:r>
          </w:p>
        </w:tc>
        <w:tc>
          <w:tcPr>
            <w:tcW w:w="4528" w:type="dxa"/>
          </w:tcPr>
          <w:p w14:paraId="496E73E7" w14:textId="01303253" w:rsidR="007B4D4E" w:rsidRPr="00245DE7" w:rsidRDefault="00245DE7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min</w:t>
            </w:r>
          </w:p>
        </w:tc>
      </w:tr>
      <w:tr w:rsidR="007B4D4E" w14:paraId="042C3E0E" w14:textId="77777777" w:rsidTr="007B4D4E">
        <w:tc>
          <w:tcPr>
            <w:tcW w:w="4528" w:type="dxa"/>
          </w:tcPr>
          <w:p w14:paraId="0483C33E" w14:textId="31075B1E" w:rsidR="007B4D4E" w:rsidRPr="00245DE7" w:rsidRDefault="00245DE7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Nabespreken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vragen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beantwoorden</w:t>
            </w:r>
            <w:proofErr w:type="spellEnd"/>
          </w:p>
        </w:tc>
        <w:tc>
          <w:tcPr>
            <w:tcW w:w="4528" w:type="dxa"/>
          </w:tcPr>
          <w:p w14:paraId="4DE5CE68" w14:textId="023F53E3" w:rsidR="007B4D4E" w:rsidRPr="00245DE7" w:rsidRDefault="00245DE7" w:rsidP="003800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min</w:t>
            </w:r>
          </w:p>
        </w:tc>
      </w:tr>
    </w:tbl>
    <w:p w14:paraId="3C9D0C2D" w14:textId="77777777" w:rsidR="00546559" w:rsidRPr="007E3E89" w:rsidRDefault="00546559" w:rsidP="00B9652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sectPr w:rsidR="00546559" w:rsidRPr="007E3E89" w:rsidSect="006803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7FCF"/>
    <w:multiLevelType w:val="multilevel"/>
    <w:tmpl w:val="6C6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84562"/>
    <w:multiLevelType w:val="hybridMultilevel"/>
    <w:tmpl w:val="09E04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4C34"/>
    <w:multiLevelType w:val="multilevel"/>
    <w:tmpl w:val="3E8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BF"/>
    <w:rsid w:val="000D4DD3"/>
    <w:rsid w:val="001507DF"/>
    <w:rsid w:val="00210F0A"/>
    <w:rsid w:val="002350DD"/>
    <w:rsid w:val="00245DE7"/>
    <w:rsid w:val="00327A9A"/>
    <w:rsid w:val="003800D5"/>
    <w:rsid w:val="00451373"/>
    <w:rsid w:val="00546559"/>
    <w:rsid w:val="00622F38"/>
    <w:rsid w:val="00680300"/>
    <w:rsid w:val="007B4D4E"/>
    <w:rsid w:val="007E3E89"/>
    <w:rsid w:val="00810EB1"/>
    <w:rsid w:val="00931DBF"/>
    <w:rsid w:val="00995A89"/>
    <w:rsid w:val="009F338F"/>
    <w:rsid w:val="00A46FFF"/>
    <w:rsid w:val="00AD1CD2"/>
    <w:rsid w:val="00B9652C"/>
    <w:rsid w:val="00C260E9"/>
    <w:rsid w:val="00CE607E"/>
    <w:rsid w:val="00E11F5E"/>
    <w:rsid w:val="00EB2B51"/>
    <w:rsid w:val="00E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65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C260E9"/>
    <w:pPr>
      <w:ind w:left="720"/>
      <w:contextualSpacing/>
    </w:pPr>
  </w:style>
  <w:style w:type="table" w:styleId="Tabelraster">
    <w:name w:val="Table Grid"/>
    <w:basedOn w:val="Standaardtabel"/>
    <w:uiPriority w:val="39"/>
    <w:rsid w:val="007B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Familie Hendriks</cp:lastModifiedBy>
  <cp:revision>5</cp:revision>
  <dcterms:created xsi:type="dcterms:W3CDTF">2021-02-23T10:37:00Z</dcterms:created>
  <dcterms:modified xsi:type="dcterms:W3CDTF">2021-02-23T11:10:00Z</dcterms:modified>
</cp:coreProperties>
</file>